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B053" w14:textId="23DB12EC" w:rsidR="00D349D3" w:rsidRPr="00D349D3" w:rsidRDefault="00D349D3">
      <w:pPr>
        <w:rPr>
          <w:lang w:val="en-US"/>
        </w:rPr>
      </w:pPr>
      <w:bookmarkStart w:id="0" w:name="_GoBack"/>
      <w:bookmarkEnd w:id="0"/>
    </w:p>
    <w:p w14:paraId="53B03489" w14:textId="71FAD538" w:rsidR="00D349D3" w:rsidRPr="00C770EE" w:rsidRDefault="00D349D3" w:rsidP="00C770EE">
      <w:pPr>
        <w:jc w:val="center"/>
        <w:rPr>
          <w:b/>
          <w:bCs/>
          <w:sz w:val="28"/>
          <w:szCs w:val="28"/>
        </w:rPr>
      </w:pPr>
      <w:r w:rsidRPr="00C770EE">
        <w:rPr>
          <w:b/>
          <w:bCs/>
          <w:sz w:val="28"/>
          <w:szCs w:val="28"/>
        </w:rPr>
        <w:t>WIND INSTRUMENT</w:t>
      </w:r>
      <w:r w:rsidR="00C770EE" w:rsidRPr="00C770EE">
        <w:rPr>
          <w:b/>
          <w:bCs/>
          <w:sz w:val="28"/>
          <w:szCs w:val="28"/>
        </w:rPr>
        <w:t>S</w:t>
      </w:r>
    </w:p>
    <w:p w14:paraId="2671AD92" w14:textId="785FD3BD" w:rsidR="00D349D3" w:rsidRDefault="00D349D3">
      <w:hyperlink r:id="rId7" w:history="1">
        <w:r w:rsidRPr="00DE2C8F">
          <w:rPr>
            <w:rStyle w:val="Hipervnculo"/>
          </w:rPr>
          <w:t>https://www.youtube.com/watch?v=JjDRBo5N0AU&amp;list=PLZS3MUjYqjUE_waOerFyYZBumFq2Yck0K&amp;index=2</w:t>
        </w:r>
      </w:hyperlink>
    </w:p>
    <w:p w14:paraId="6FA76A1D" w14:textId="77777777" w:rsidR="00C770EE" w:rsidRPr="00827F47" w:rsidRDefault="00C770EE" w:rsidP="00C770EE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 xml:space="preserve">They need </w:t>
      </w:r>
      <w:r w:rsidRPr="00827F47">
        <w:rPr>
          <w:sz w:val="24"/>
          <w:szCs w:val="24"/>
          <w:u w:val="single"/>
          <w:lang w:val="en-US"/>
        </w:rPr>
        <w:t>air</w:t>
      </w:r>
      <w:r w:rsidRPr="00827F47">
        <w:rPr>
          <w:sz w:val="24"/>
          <w:szCs w:val="24"/>
          <w:lang w:val="en-US"/>
        </w:rPr>
        <w:t xml:space="preserve"> to made sound. Air vibrates inside the instrument and produce a sound. There are two types: those thar are made of </w:t>
      </w:r>
      <w:r w:rsidRPr="00827F47">
        <w:rPr>
          <w:sz w:val="24"/>
          <w:szCs w:val="24"/>
          <w:u w:val="single"/>
          <w:lang w:val="en-US"/>
        </w:rPr>
        <w:t>wood</w:t>
      </w:r>
      <w:r w:rsidRPr="00827F47">
        <w:rPr>
          <w:sz w:val="24"/>
          <w:szCs w:val="24"/>
          <w:lang w:val="en-US"/>
        </w:rPr>
        <w:t xml:space="preserve"> and those that are made of </w:t>
      </w:r>
      <w:r w:rsidRPr="00827F47">
        <w:rPr>
          <w:sz w:val="24"/>
          <w:szCs w:val="24"/>
          <w:u w:val="single"/>
          <w:lang w:val="en-US"/>
        </w:rPr>
        <w:t>metal</w:t>
      </w:r>
      <w:r w:rsidRPr="00827F47">
        <w:rPr>
          <w:sz w:val="24"/>
          <w:szCs w:val="24"/>
          <w:lang w:val="en-US"/>
        </w:rPr>
        <w:t xml:space="preserve">. </w:t>
      </w:r>
    </w:p>
    <w:p w14:paraId="049ED1FA" w14:textId="77777777" w:rsidR="00C770EE" w:rsidRPr="00827F47" w:rsidRDefault="00C770EE" w:rsidP="00C770EE">
      <w:pPr>
        <w:pStyle w:val="Prrafodelista"/>
        <w:rPr>
          <w:sz w:val="24"/>
          <w:szCs w:val="24"/>
          <w:lang w:val="en-US"/>
        </w:rPr>
      </w:pPr>
    </w:p>
    <w:p w14:paraId="5BEA059D" w14:textId="77777777" w:rsidR="00C770EE" w:rsidRPr="00827F47" w:rsidRDefault="00C770EE" w:rsidP="00C770E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TRANSVERSE FLUTE</w:t>
      </w:r>
    </w:p>
    <w:p w14:paraId="3BE62ECD" w14:textId="77777777" w:rsidR="00C770EE" w:rsidRPr="00827F47" w:rsidRDefault="00C770EE" w:rsidP="00C770E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CLARINET</w:t>
      </w:r>
    </w:p>
    <w:p w14:paraId="089E555A" w14:textId="77777777" w:rsidR="00C770EE" w:rsidRPr="00827F47" w:rsidRDefault="00C770EE" w:rsidP="00C770E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TRUMPET</w:t>
      </w:r>
    </w:p>
    <w:p w14:paraId="3D3D203B" w14:textId="77777777" w:rsidR="00C770EE" w:rsidRPr="00827F47" w:rsidRDefault="00C770EE" w:rsidP="00C770E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SAXOPHONE</w:t>
      </w:r>
    </w:p>
    <w:p w14:paraId="6D0A5CA9" w14:textId="77777777" w:rsidR="00C770EE" w:rsidRPr="00827F47" w:rsidRDefault="00C770EE" w:rsidP="00C770E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TROMBONE</w:t>
      </w:r>
    </w:p>
    <w:p w14:paraId="4191A872" w14:textId="77777777" w:rsidR="00C770EE" w:rsidRPr="007063D6" w:rsidRDefault="00C770EE" w:rsidP="00C770EE">
      <w:pPr>
        <w:pStyle w:val="Prrafodelista"/>
        <w:numPr>
          <w:ilvl w:val="0"/>
          <w:numId w:val="2"/>
        </w:numPr>
        <w:rPr>
          <w:lang w:val="en-US"/>
        </w:rPr>
      </w:pPr>
      <w:r w:rsidRPr="00827F47">
        <w:rPr>
          <w:sz w:val="24"/>
          <w:szCs w:val="24"/>
          <w:lang w:val="en-US"/>
        </w:rPr>
        <w:t>TUBA</w:t>
      </w:r>
    </w:p>
    <w:p w14:paraId="0F4AEF27" w14:textId="48C55773" w:rsidR="00D349D3" w:rsidRDefault="00D349D3"/>
    <w:p w14:paraId="55B8BE07" w14:textId="440F930F" w:rsidR="00D349D3" w:rsidRPr="00C770EE" w:rsidRDefault="00D349D3" w:rsidP="00C770EE">
      <w:pPr>
        <w:pStyle w:val="Ttulo1"/>
      </w:pPr>
      <w:r w:rsidRPr="00C770EE">
        <w:t>STRING INSTRUMENTS</w:t>
      </w:r>
    </w:p>
    <w:p w14:paraId="2489750D" w14:textId="2AB21AA3" w:rsidR="00D349D3" w:rsidRDefault="00D349D3">
      <w:hyperlink r:id="rId8" w:history="1">
        <w:r>
          <w:rPr>
            <w:rStyle w:val="Hipervnculo"/>
          </w:rPr>
          <w:t>https://www.youtube.com/watch?v=RL5wY6yJK6c&amp;list=PLZS3MUjYqjUE_waOerFyYZBumFq2Yck0K&amp;index=3</w:t>
        </w:r>
      </w:hyperlink>
    </w:p>
    <w:p w14:paraId="152C878C" w14:textId="77777777" w:rsidR="00C770EE" w:rsidRPr="00827F47" w:rsidRDefault="00C770EE" w:rsidP="00C770EE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 xml:space="preserve">The sounds of string instruments come from their </w:t>
      </w:r>
      <w:r w:rsidRPr="00827F47">
        <w:rPr>
          <w:sz w:val="24"/>
          <w:szCs w:val="24"/>
          <w:u w:val="single"/>
          <w:lang w:val="en-US"/>
        </w:rPr>
        <w:t>string</w:t>
      </w:r>
      <w:r w:rsidRPr="00827F47">
        <w:rPr>
          <w:sz w:val="24"/>
          <w:szCs w:val="24"/>
          <w:lang w:val="en-US"/>
        </w:rPr>
        <w:t xml:space="preserve">, which create a </w:t>
      </w:r>
      <w:r w:rsidRPr="00827F47">
        <w:rPr>
          <w:sz w:val="24"/>
          <w:szCs w:val="24"/>
          <w:u w:val="single"/>
          <w:lang w:val="en-US"/>
        </w:rPr>
        <w:t>vibration</w:t>
      </w:r>
      <w:r w:rsidRPr="00827F47">
        <w:rPr>
          <w:sz w:val="24"/>
          <w:szCs w:val="24"/>
          <w:lang w:val="en-US"/>
        </w:rPr>
        <w:t xml:space="preserve"> that causes a sound.</w:t>
      </w:r>
    </w:p>
    <w:p w14:paraId="6858C3E6" w14:textId="77777777" w:rsidR="00C770EE" w:rsidRPr="00827F47" w:rsidRDefault="00C770EE" w:rsidP="00C770EE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GUITAR / ELECTRIC GUITAR</w:t>
      </w:r>
    </w:p>
    <w:p w14:paraId="306037AE" w14:textId="77777777" w:rsidR="00C770EE" w:rsidRPr="00827F47" w:rsidRDefault="00C770EE" w:rsidP="00C770EE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VIOLIN</w:t>
      </w:r>
    </w:p>
    <w:p w14:paraId="7644E1FA" w14:textId="77777777" w:rsidR="00C770EE" w:rsidRPr="00827F47" w:rsidRDefault="00C770EE" w:rsidP="00C770EE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CELLO</w:t>
      </w:r>
    </w:p>
    <w:p w14:paraId="4B9E36DF" w14:textId="77777777" w:rsidR="00C770EE" w:rsidRPr="00827F47" w:rsidRDefault="00C770EE" w:rsidP="00C770EE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UKELELE</w:t>
      </w:r>
    </w:p>
    <w:p w14:paraId="0FABD704" w14:textId="77777777" w:rsidR="00C770EE" w:rsidRPr="00827F47" w:rsidRDefault="00C770EE" w:rsidP="00C770EE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HARP</w:t>
      </w:r>
    </w:p>
    <w:p w14:paraId="4E646B4D" w14:textId="77777777" w:rsidR="00C770EE" w:rsidRPr="00827F47" w:rsidRDefault="00C770EE" w:rsidP="00C770EE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PIANO</w:t>
      </w:r>
    </w:p>
    <w:p w14:paraId="0DB49936" w14:textId="646676B8" w:rsidR="00D349D3" w:rsidRDefault="00D349D3"/>
    <w:p w14:paraId="41C2ED8E" w14:textId="131D5B98" w:rsidR="00D349D3" w:rsidRPr="00C770EE" w:rsidRDefault="00C770EE" w:rsidP="00C770EE">
      <w:pPr>
        <w:pStyle w:val="Ttulo3"/>
        <w:rPr>
          <w:sz w:val="28"/>
          <w:szCs w:val="28"/>
          <w:lang w:val="en-GB"/>
        </w:rPr>
      </w:pPr>
      <w:r w:rsidRPr="00C770EE">
        <w:rPr>
          <w:sz w:val="28"/>
          <w:szCs w:val="28"/>
          <w:lang w:val="en-GB"/>
        </w:rPr>
        <w:t>PERCUSSION INSTRUMENTS</w:t>
      </w:r>
    </w:p>
    <w:p w14:paraId="49E56355" w14:textId="4ED81ACE" w:rsidR="00D349D3" w:rsidRDefault="00D349D3">
      <w:hyperlink r:id="rId9" w:history="1">
        <w:r>
          <w:rPr>
            <w:rStyle w:val="Hipervnculo"/>
          </w:rPr>
          <w:t>https://www.youtube.com/watch?v=0vrK1POQPiE&amp;list=PLZS3MUjYqjUE_waOerFyYZBumFq2Yck0K&amp;index=4</w:t>
        </w:r>
      </w:hyperlink>
    </w:p>
    <w:p w14:paraId="49D3BAEF" w14:textId="5AB75071" w:rsidR="00C770EE" w:rsidRDefault="00C770EE"/>
    <w:p w14:paraId="36D263E9" w14:textId="77777777" w:rsidR="00C770EE" w:rsidRPr="00827F47" w:rsidRDefault="00C770EE" w:rsidP="00C770EE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 xml:space="preserve">These instruments make sounds when they are </w:t>
      </w:r>
      <w:r w:rsidRPr="00827F47">
        <w:rPr>
          <w:sz w:val="24"/>
          <w:szCs w:val="24"/>
          <w:u w:val="single"/>
          <w:lang w:val="en-US"/>
        </w:rPr>
        <w:t>hit</w:t>
      </w:r>
      <w:r w:rsidRPr="00827F47">
        <w:rPr>
          <w:sz w:val="24"/>
          <w:szCs w:val="24"/>
          <w:lang w:val="en-US"/>
        </w:rPr>
        <w:t xml:space="preserve"> with your hands or drumsticks.</w:t>
      </w:r>
    </w:p>
    <w:p w14:paraId="404FA72E" w14:textId="77777777" w:rsidR="00C770EE" w:rsidRPr="00827F47" w:rsidRDefault="00C770EE" w:rsidP="00C770EE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DRUM SET</w:t>
      </w:r>
    </w:p>
    <w:p w14:paraId="4ACD58C4" w14:textId="77777777" w:rsidR="00C770EE" w:rsidRPr="00827F47" w:rsidRDefault="00C770EE" w:rsidP="00C770EE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DRUM</w:t>
      </w:r>
    </w:p>
    <w:p w14:paraId="42D334DD" w14:textId="77777777" w:rsidR="00C770EE" w:rsidRPr="00827F47" w:rsidRDefault="00C770EE" w:rsidP="00C770EE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XYLOPHONE</w:t>
      </w:r>
    </w:p>
    <w:p w14:paraId="3B9FDE13" w14:textId="77777777" w:rsidR="00C770EE" w:rsidRPr="00827F47" w:rsidRDefault="00C770EE" w:rsidP="00C770EE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CYMBALS</w:t>
      </w:r>
    </w:p>
    <w:p w14:paraId="7F1745EE" w14:textId="77777777" w:rsidR="00C770EE" w:rsidRPr="00827F47" w:rsidRDefault="00C770EE" w:rsidP="00C770EE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MARACAS</w:t>
      </w:r>
    </w:p>
    <w:p w14:paraId="3AE2C328" w14:textId="77777777" w:rsidR="00C770EE" w:rsidRPr="00827F47" w:rsidRDefault="00C770EE" w:rsidP="00C770EE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827F47">
        <w:rPr>
          <w:sz w:val="24"/>
          <w:szCs w:val="24"/>
          <w:lang w:val="en-US"/>
        </w:rPr>
        <w:t>TRIANGLE</w:t>
      </w:r>
    </w:p>
    <w:p w14:paraId="4595F54A" w14:textId="77777777" w:rsidR="00C770EE" w:rsidRPr="00D349D3" w:rsidRDefault="00C770EE" w:rsidP="00827F47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sectPr w:rsidR="00C770EE" w:rsidRPr="00D349D3" w:rsidSect="00C770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6FDF" w14:textId="77777777" w:rsidR="00301E18" w:rsidRDefault="00301E18" w:rsidP="00C770EE">
      <w:pPr>
        <w:spacing w:after="0" w:line="240" w:lineRule="auto"/>
      </w:pPr>
      <w:r>
        <w:separator/>
      </w:r>
    </w:p>
  </w:endnote>
  <w:endnote w:type="continuationSeparator" w:id="0">
    <w:p w14:paraId="3CB1F875" w14:textId="77777777" w:rsidR="00301E18" w:rsidRDefault="00301E18" w:rsidP="00C7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D4A4" w14:textId="77777777" w:rsidR="00301E18" w:rsidRDefault="00301E18" w:rsidP="00C770EE">
      <w:pPr>
        <w:spacing w:after="0" w:line="240" w:lineRule="auto"/>
      </w:pPr>
      <w:r>
        <w:separator/>
      </w:r>
    </w:p>
  </w:footnote>
  <w:footnote w:type="continuationSeparator" w:id="0">
    <w:p w14:paraId="57733743" w14:textId="77777777" w:rsidR="00301E18" w:rsidRDefault="00301E18" w:rsidP="00C7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0D7"/>
    <w:multiLevelType w:val="hybridMultilevel"/>
    <w:tmpl w:val="D526C0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375DB"/>
    <w:multiLevelType w:val="hybridMultilevel"/>
    <w:tmpl w:val="92040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539E"/>
    <w:multiLevelType w:val="hybridMultilevel"/>
    <w:tmpl w:val="28000D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FD662C"/>
    <w:multiLevelType w:val="hybridMultilevel"/>
    <w:tmpl w:val="ED02EA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7D"/>
    <w:rsid w:val="000649AE"/>
    <w:rsid w:val="00086819"/>
    <w:rsid w:val="00152436"/>
    <w:rsid w:val="00301E18"/>
    <w:rsid w:val="00404458"/>
    <w:rsid w:val="00742935"/>
    <w:rsid w:val="00827F47"/>
    <w:rsid w:val="00837D7D"/>
    <w:rsid w:val="00C770EE"/>
    <w:rsid w:val="00C828D2"/>
    <w:rsid w:val="00D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F58"/>
  <w15:chartTrackingRefBased/>
  <w15:docId w15:val="{368DE751-806E-4263-B0C1-8434B33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C770EE"/>
    <w:pPr>
      <w:keepNext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0EE"/>
    <w:pPr>
      <w:keepNext/>
      <w:jc w:val="center"/>
      <w:outlineLvl w:val="2"/>
    </w:pPr>
    <w:rPr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49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9D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C770EE"/>
    <w:rPr>
      <w:b/>
      <w:bCs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770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E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7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EE"/>
    <w:rPr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C770EE"/>
    <w:rPr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5wY6yJK6c&amp;list=PLZS3MUjYqjUE_waOerFyYZBumFq2Yck0K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DRBo5N0AU&amp;list=PLZS3MUjYqjUE_waOerFyYZBumFq2Yck0K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vrK1POQPiE&amp;list=PLZS3MUjYqjUE_waOerFyYZBumFq2Yck0K&amp;index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2020-04-01T15:27:00Z</dcterms:created>
  <dcterms:modified xsi:type="dcterms:W3CDTF">2020-04-01T17:07:00Z</dcterms:modified>
</cp:coreProperties>
</file>